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огородиц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огородиц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